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水务</w:t>
      </w:r>
      <w:r>
        <w:rPr>
          <w:rFonts w:hint="eastAsia" w:ascii="方正小标宋简体" w:hAnsi="宋体" w:eastAsia="方正小标宋简体"/>
          <w:sz w:val="44"/>
          <w:szCs w:val="44"/>
        </w:rPr>
        <w:t>局20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44"/>
          <w:szCs w:val="44"/>
        </w:rPr>
        <w:t>年公开招聘事业单位高层次人才拟聘人员名单</w:t>
      </w:r>
    </w:p>
    <w:tbl>
      <w:tblPr>
        <w:tblStyle w:val="2"/>
        <w:tblW w:w="15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93"/>
        <w:gridCol w:w="1140"/>
        <w:gridCol w:w="370"/>
        <w:gridCol w:w="1411"/>
        <w:gridCol w:w="1029"/>
        <w:gridCol w:w="618"/>
        <w:gridCol w:w="951"/>
        <w:gridCol w:w="2038"/>
        <w:gridCol w:w="901"/>
        <w:gridCol w:w="972"/>
        <w:gridCol w:w="780"/>
        <w:gridCol w:w="514"/>
        <w:gridCol w:w="707"/>
        <w:gridCol w:w="708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tblHeader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证书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中山市</w:t>
            </w: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水务局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水利工程管理员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2020010102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史致男</w:t>
            </w: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1987.07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水工结构工程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高级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2020010103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孙杰豪</w:t>
            </w: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1994.08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85.45 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2020010104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具家琪</w:t>
            </w:r>
          </w:p>
        </w:tc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1995.02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排水管理员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20200102</w:t>
            </w: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2020010205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冯展健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1991.01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匹兹堡大学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助理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2020010202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1992.07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2020010201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钟卓芝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1994.02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82.45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水务工程建设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20200103</w:t>
            </w: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2020010303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蒋易非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1991.02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环境科学及管理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助理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2020010302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何秋颖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1993.03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中山市</w:t>
            </w: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水务局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机电设备管理员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20200104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2020010402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刘祎笑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1995.09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信息化工程师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20200105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2020010501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朱启敏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1988.04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招标采购员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20200106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2020010601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王龄苒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1991.11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二级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建造师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会计员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20200107</w:t>
            </w: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2020010701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李霖锴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1991.05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悉尼大学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2020010702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吴航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1994.12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昆士兰大学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初级会计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20200109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2020010901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廖睿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1995.08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安徽农业大学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47245"/>
    <w:rsid w:val="00191235"/>
    <w:rsid w:val="00BA1D20"/>
    <w:rsid w:val="0717163D"/>
    <w:rsid w:val="0BCA4A18"/>
    <w:rsid w:val="0D121804"/>
    <w:rsid w:val="0D2D76D9"/>
    <w:rsid w:val="0E6C507A"/>
    <w:rsid w:val="12E9667B"/>
    <w:rsid w:val="15E11BF3"/>
    <w:rsid w:val="209D2314"/>
    <w:rsid w:val="26465335"/>
    <w:rsid w:val="355D60AE"/>
    <w:rsid w:val="36094EFA"/>
    <w:rsid w:val="367B7E82"/>
    <w:rsid w:val="373C0DCA"/>
    <w:rsid w:val="38DC08E1"/>
    <w:rsid w:val="3AF47245"/>
    <w:rsid w:val="3D553E5D"/>
    <w:rsid w:val="43E97FBD"/>
    <w:rsid w:val="52D567A2"/>
    <w:rsid w:val="5E5A25E4"/>
    <w:rsid w:val="65240828"/>
    <w:rsid w:val="71FA4BAD"/>
    <w:rsid w:val="755F4925"/>
    <w:rsid w:val="77C2125E"/>
    <w:rsid w:val="7F503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中山市水务局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2019-10-14T00:41:00Z</dcterms:created>
  <dc:creator>Tim</dc:creator>
  <cp:lastModifiedBy>Tim</cp:lastModifiedBy>
  <dcterms:modified xsi:type="dcterms:W3CDTF">2020-07-09T17:32:45Z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